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E18A" w14:textId="72358FC2" w:rsidR="00333A0E" w:rsidRDefault="00A25C5A">
      <w:r>
        <w:rPr>
          <w:noProof/>
        </w:rPr>
        <w:drawing>
          <wp:anchor distT="0" distB="0" distL="114300" distR="114300" simplePos="0" relativeHeight="251658240" behindDoc="0" locked="0" layoutInCell="1" allowOverlap="1" wp14:anchorId="5E2514A6" wp14:editId="30D861DF">
            <wp:simplePos x="0" y="0"/>
            <wp:positionH relativeFrom="column">
              <wp:posOffset>-676275</wp:posOffset>
            </wp:positionH>
            <wp:positionV relativeFrom="margin">
              <wp:align>center</wp:align>
            </wp:positionV>
            <wp:extent cx="7238365" cy="9361805"/>
            <wp:effectExtent l="0" t="0" r="635" b="0"/>
            <wp:wrapTopAndBottom/>
            <wp:docPr id="265761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8365" cy="936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33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5A"/>
    <w:rsid w:val="00333A0E"/>
    <w:rsid w:val="00420CF0"/>
    <w:rsid w:val="0072233F"/>
    <w:rsid w:val="00A25C5A"/>
    <w:rsid w:val="00CC7E1C"/>
    <w:rsid w:val="00F2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8108"/>
  <w15:chartTrackingRefBased/>
  <w15:docId w15:val="{8F0779AA-74F2-4E73-83F2-F9C58DD3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C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C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C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C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C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C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C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C5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C5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C5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C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C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C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C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C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C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C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C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Godtfredsen</dc:creator>
  <cp:keywords/>
  <dc:description/>
  <cp:lastModifiedBy>Erin Godtfredsen</cp:lastModifiedBy>
  <cp:revision>1</cp:revision>
  <dcterms:created xsi:type="dcterms:W3CDTF">2026-01-27T17:39:00Z</dcterms:created>
  <dcterms:modified xsi:type="dcterms:W3CDTF">2026-01-27T17:40:00Z</dcterms:modified>
</cp:coreProperties>
</file>